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6155" w14:textId="77777777" w:rsidR="005A1D74" w:rsidRPr="005A1D74" w:rsidRDefault="005A1D74" w:rsidP="005A1D74">
      <w:pPr>
        <w:ind w:left="21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A1D74">
        <w:rPr>
          <w:rFonts w:ascii="Times New Roman" w:eastAsia="Times New Roman" w:hAnsi="Times New Roman" w:cs="Times New Roman"/>
          <w:b/>
          <w:sz w:val="28"/>
          <w:szCs w:val="28"/>
        </w:rPr>
        <w:t>Формуляр</w:t>
      </w:r>
      <w:proofErr w:type="spellEnd"/>
      <w:r w:rsidRPr="005A1D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D74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Pr="005A1D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D74">
        <w:rPr>
          <w:rFonts w:ascii="Times New Roman" w:eastAsia="Times New Roman" w:hAnsi="Times New Roman" w:cs="Times New Roman"/>
          <w:b/>
          <w:sz w:val="28"/>
          <w:szCs w:val="28"/>
        </w:rPr>
        <w:t>рекламация</w:t>
      </w:r>
      <w:proofErr w:type="spellEnd"/>
    </w:p>
    <w:p w14:paraId="50E1D31C" w14:textId="0DED86B2" w:rsidR="00741E0B" w:rsidRDefault="005A1D74" w:rsidP="005A1D74">
      <w:pPr>
        <w:ind w:left="21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A1D74">
        <w:rPr>
          <w:rFonts w:ascii="Times New Roman" w:eastAsia="Times New Roman" w:hAnsi="Times New Roman" w:cs="Times New Roman"/>
          <w:b/>
          <w:sz w:val="28"/>
          <w:szCs w:val="28"/>
        </w:rPr>
        <w:t>Онлайн</w:t>
      </w:r>
      <w:proofErr w:type="spellEnd"/>
      <w:r w:rsidRPr="005A1D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D74">
        <w:rPr>
          <w:rFonts w:ascii="Times New Roman" w:eastAsia="Times New Roman" w:hAnsi="Times New Roman" w:cs="Times New Roman"/>
          <w:b/>
          <w:sz w:val="28"/>
          <w:szCs w:val="28"/>
        </w:rPr>
        <w:t>магазин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541B2D" w:rsidRPr="00A522CB">
          <w:rPr>
            <w:rStyle w:val="Hypertextovprepojenie"/>
            <w:rFonts w:ascii="Times New Roman" w:eastAsia="Times New Roman" w:hAnsi="Times New Roman" w:cs="Times New Roman"/>
            <w:b/>
            <w:sz w:val="28"/>
            <w:szCs w:val="28"/>
          </w:rPr>
          <w:t>https://www.softoria.bg/</w:t>
        </w:r>
      </w:hyperlink>
    </w:p>
    <w:p w14:paraId="1B01A97E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Ant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Media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, s. r. o., Komenského 337/4, Nedožery-Brezany, 97212,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Словашка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</w:p>
    <w:p w14:paraId="29D018D2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Клиент</w:t>
      </w:r>
      <w:proofErr w:type="spellEnd"/>
    </w:p>
    <w:p w14:paraId="2F550629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фамилия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DA0C83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1EF195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Телефонен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имейл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269B7F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Рекламиран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продукт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</w:p>
    <w:p w14:paraId="09284416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касова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бележка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гаранционен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C8B783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350D47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покупка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4B6430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Аксесоари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546977" w14:textId="67C7E443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дефекта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5EC216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r w:rsidRPr="00541B2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048A740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Предлагам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рекламацията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обработена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следния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отбележете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необходимото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/:</w:t>
      </w:r>
    </w:p>
    <w:p w14:paraId="0E451340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r w:rsidRPr="00541B2D">
        <w:rPr>
          <w:rFonts w:ascii="Times New Roman" w:eastAsia="Times New Roman" w:hAnsi="Times New Roman" w:cs="Times New Roman"/>
          <w:sz w:val="24"/>
          <w:szCs w:val="24"/>
        </w:rPr>
        <w:t>□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Замяна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стока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Ремонт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стока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Възстановяване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парите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Отстъпка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покупната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цена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□Друго..................................................................</w:t>
      </w:r>
    </w:p>
    <w:p w14:paraId="0B003F4B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случай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рекламацията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обработва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възстановяване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парите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желаете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изпратите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пари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банкова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сметка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моля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посочете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нейния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40C81F" w14:textId="7A8CDF5D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>: …………………</w:t>
      </w:r>
    </w:p>
    <w:p w14:paraId="3D4A38EF" w14:textId="77777777" w:rsidR="00541B2D" w:rsidRPr="00541B2D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r w:rsidRPr="00541B2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</w:t>
      </w:r>
    </w:p>
    <w:p w14:paraId="27E5C626" w14:textId="63770356" w:rsidR="00072F23" w:rsidRDefault="00541B2D" w:rsidP="00541B2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4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B2D">
        <w:rPr>
          <w:rFonts w:ascii="Times New Roman" w:eastAsia="Times New Roman" w:hAnsi="Times New Roman" w:cs="Times New Roman"/>
          <w:sz w:val="24"/>
          <w:szCs w:val="24"/>
        </w:rPr>
        <w:t>клиента</w:t>
      </w:r>
      <w:proofErr w:type="spellEnd"/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1705E5"/>
    <w:rsid w:val="004C1FFA"/>
    <w:rsid w:val="00541B2D"/>
    <w:rsid w:val="005A1D74"/>
    <w:rsid w:val="005F4E5C"/>
    <w:rsid w:val="00741E0B"/>
    <w:rsid w:val="007E43D8"/>
    <w:rsid w:val="0097565D"/>
    <w:rsid w:val="00BF1B54"/>
    <w:rsid w:val="00C1426A"/>
    <w:rsid w:val="00C42007"/>
    <w:rsid w:val="00C74D00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41E0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4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oftoria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Tomáš Mravec</cp:lastModifiedBy>
  <cp:revision>6</cp:revision>
  <dcterms:created xsi:type="dcterms:W3CDTF">2024-05-15T08:08:00Z</dcterms:created>
  <dcterms:modified xsi:type="dcterms:W3CDTF">2025-11-17T16:48:00Z</dcterms:modified>
</cp:coreProperties>
</file>